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7671" w:rsidRPr="007C2C11" w14:paraId="111E5557" w14:textId="77777777" w:rsidTr="00F87671">
        <w:tc>
          <w:tcPr>
            <w:tcW w:w="10485" w:type="dxa"/>
            <w:shd w:val="clear" w:color="auto" w:fill="BFBFBF" w:themeFill="background1" w:themeFillShade="BF"/>
          </w:tcPr>
          <w:p w14:paraId="524A8048" w14:textId="77777777" w:rsidR="00F87671" w:rsidRPr="00220C84" w:rsidRDefault="00F87671" w:rsidP="001F7A57">
            <w:pPr>
              <w:spacing w:before="240" w:after="160" w:line="259" w:lineRule="auto"/>
              <w:ind w:right="0"/>
              <w:contextualSpacing w:val="0"/>
              <w:rPr>
                <w:rFonts w:ascii="Allura" w:eastAsiaTheme="majorEastAsia" w:hAnsi="Allura" w:cstheme="majorBidi"/>
                <w:color w:val="auto"/>
                <w:spacing w:val="-10"/>
                <w:kern w:val="28"/>
                <w:sz w:val="52"/>
                <w:szCs w:val="52"/>
                <w:shd w:val="clear" w:color="auto" w:fill="auto"/>
                <w:lang w:eastAsia="fr-FR"/>
                <w14:ligatures w14:val="none"/>
              </w:rPr>
            </w:pPr>
            <w:r w:rsidRPr="00220C84">
              <w:rPr>
                <w:rFonts w:ascii="Allura" w:eastAsiaTheme="majorEastAsia" w:hAnsi="Allura" w:cstheme="majorBidi"/>
                <w:color w:val="auto"/>
                <w:spacing w:val="-10"/>
                <w:kern w:val="28"/>
                <w:sz w:val="52"/>
                <w:szCs w:val="52"/>
                <w:shd w:val="clear" w:color="auto" w:fill="auto"/>
                <w:lang w:eastAsia="fr-FR"/>
                <w14:ligatures w14:val="none"/>
              </w:rPr>
              <w:t xml:space="preserve">Gala Prix Mérite 2024 </w:t>
            </w:r>
          </w:p>
          <w:p w14:paraId="0F283C80" w14:textId="6C5766EE" w:rsidR="00F87671" w:rsidRPr="001F7A57" w:rsidRDefault="00F87671" w:rsidP="00F87671">
            <w:pPr>
              <w:tabs>
                <w:tab w:val="clear" w:pos="1843"/>
                <w:tab w:val="clear" w:pos="2127"/>
                <w:tab w:val="clear" w:pos="3402"/>
                <w:tab w:val="clear" w:pos="3686"/>
                <w:tab w:val="clear" w:pos="3828"/>
                <w:tab w:val="clear" w:pos="3969"/>
                <w:tab w:val="clear" w:pos="5245"/>
                <w:tab w:val="clear" w:pos="5529"/>
                <w:tab w:val="clear" w:pos="6804"/>
                <w:tab w:val="clear" w:pos="7088"/>
                <w:tab w:val="clear" w:pos="8080"/>
                <w:tab w:val="clear" w:pos="8364"/>
                <w:tab w:val="clear" w:pos="9072"/>
                <w:tab w:val="clear" w:pos="9781"/>
                <w:tab w:val="clear" w:pos="10065"/>
                <w:tab w:val="clear" w:pos="13608"/>
                <w:tab w:val="clear" w:pos="14175"/>
              </w:tabs>
              <w:spacing w:after="80"/>
              <w:ind w:right="-1"/>
              <w:rPr>
                <w:rFonts w:ascii="Verdana" w:eastAsiaTheme="majorEastAsia" w:hAnsi="Verdana" w:cstheme="majorBidi"/>
                <w:color w:val="auto"/>
                <w:spacing w:val="-10"/>
                <w:kern w:val="28"/>
                <w:shd w:val="clear" w:color="auto" w:fill="auto"/>
                <w:lang w:eastAsia="fr-FR"/>
                <w14:ligatures w14:val="none"/>
              </w:rPr>
            </w:pPr>
            <w:r w:rsidRPr="001F7A57">
              <w:rPr>
                <w:rFonts w:ascii="Verdana" w:eastAsiaTheme="majorEastAsia" w:hAnsi="Verdana" w:cstheme="majorBidi"/>
                <w:color w:val="auto"/>
                <w:spacing w:val="-10"/>
                <w:kern w:val="28"/>
                <w:shd w:val="clear" w:color="auto" w:fill="auto"/>
                <w:lang w:eastAsia="fr-FR"/>
                <w14:ligatures w14:val="none"/>
              </w:rPr>
              <w:t>FORMULAIRE D’INSCRIPTION</w:t>
            </w:r>
          </w:p>
          <w:p w14:paraId="68B42767" w14:textId="0D8F065D" w:rsidR="00F87671" w:rsidRPr="001F7A57" w:rsidRDefault="009F6954" w:rsidP="002A63F8">
            <w:pPr>
              <w:spacing w:after="80"/>
              <w:ind w:right="-1"/>
              <w:rPr>
                <w:rFonts w:ascii="Verdana" w:eastAsiaTheme="majorEastAsia" w:hAnsi="Verdana" w:cstheme="majorBidi"/>
                <w:b/>
                <w:bCs/>
                <w:color w:val="auto"/>
                <w:spacing w:val="-10"/>
                <w:kern w:val="28"/>
                <w:sz w:val="36"/>
                <w:szCs w:val="36"/>
                <w:shd w:val="clear" w:color="auto" w:fill="auto"/>
                <w:lang w:eastAsia="fr-FR"/>
                <w14:ligatures w14:val="none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auto"/>
                <w:spacing w:val="-10"/>
                <w:kern w:val="28"/>
                <w:sz w:val="36"/>
                <w:szCs w:val="36"/>
                <w:shd w:val="clear" w:color="auto" w:fill="auto"/>
                <w:lang w:eastAsia="fr-FR"/>
                <w14:ligatures w14:val="none"/>
              </w:rPr>
              <w:t>Rayonnement et implication</w:t>
            </w:r>
          </w:p>
          <w:p w14:paraId="15A5B506" w14:textId="77777777" w:rsidR="00794D1B" w:rsidRPr="00794D1B" w:rsidRDefault="00794D1B" w:rsidP="002A63F8">
            <w:pPr>
              <w:spacing w:after="80"/>
              <w:ind w:right="-1"/>
              <w:rPr>
                <w:rFonts w:ascii="Verdana" w:eastAsiaTheme="majorEastAsia" w:hAnsi="Verdana" w:cstheme="majorBidi"/>
                <w:b/>
                <w:bCs/>
                <w:spacing w:val="-10"/>
                <w:kern w:val="28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0E59C090" w14:textId="77777777" w:rsidR="004271AF" w:rsidRPr="00BE4712" w:rsidRDefault="004271AF" w:rsidP="00BE4712">
      <w:pPr>
        <w:rPr>
          <w:lang w:eastAsia="fr-FR"/>
        </w:rPr>
      </w:pPr>
    </w:p>
    <w:p w14:paraId="20AF0820" w14:textId="77777777" w:rsidR="00794D1B" w:rsidRDefault="00794D1B" w:rsidP="00F87671">
      <w:pPr>
        <w:pStyle w:val="Titre"/>
        <w:rPr>
          <w:rFonts w:ascii="Raleway" w:hAnsi="Raleway"/>
          <w:b/>
          <w:bCs/>
          <w:sz w:val="24"/>
          <w:szCs w:val="24"/>
          <w:lang w:eastAsia="fr-FR"/>
        </w:rPr>
      </w:pPr>
    </w:p>
    <w:p w14:paraId="37F2D88F" w14:textId="77777777" w:rsidR="001F7A57" w:rsidRPr="001F7A57" w:rsidRDefault="00BE4712" w:rsidP="001F7A57">
      <w:pPr>
        <w:pStyle w:val="Titre"/>
        <w:rPr>
          <w:rFonts w:ascii="Raleway" w:hAnsi="Raleway"/>
          <w:b/>
          <w:bCs/>
          <w:sz w:val="24"/>
          <w:szCs w:val="24"/>
          <w:lang w:eastAsia="fr-FR"/>
        </w:rPr>
      </w:pPr>
      <w:r w:rsidRPr="001F7A57">
        <w:rPr>
          <w:rFonts w:ascii="Raleway" w:eastAsia="Times New Roman" w:hAnsi="Raleway"/>
          <w:sz w:val="24"/>
          <w:szCs w:val="24"/>
          <w:lang w:eastAsia="fr-FR"/>
        </w:rPr>
        <w:t xml:space="preserve">Note importante : </w:t>
      </w:r>
      <w:r w:rsidR="007C2C11" w:rsidRPr="001F7A57">
        <w:rPr>
          <w:rFonts w:ascii="Raleway" w:eastAsia="Times New Roman" w:hAnsi="Raleway"/>
          <w:sz w:val="24"/>
          <w:szCs w:val="24"/>
          <w:lang w:eastAsia="fr-FR"/>
        </w:rPr>
        <w:t>Ce formulaire doit obligatoirement être complété et joint à votre dossier.</w:t>
      </w:r>
      <w:r w:rsidR="001F7A57" w:rsidRPr="001F7A57">
        <w:rPr>
          <w:rFonts w:ascii="Raleway" w:hAnsi="Raleway"/>
          <w:sz w:val="24"/>
          <w:szCs w:val="24"/>
          <w:lang w:eastAsia="fr-FR"/>
        </w:rPr>
        <w:t xml:space="preserve"> </w:t>
      </w:r>
      <w:r w:rsidR="001F7A57" w:rsidRPr="001F7A57">
        <w:rPr>
          <w:rFonts w:ascii="Raleway" w:hAnsi="Raleway"/>
          <w:b/>
          <w:bCs/>
          <w:sz w:val="24"/>
          <w:szCs w:val="24"/>
          <w:lang w:eastAsia="fr-FR"/>
        </w:rPr>
        <w:t xml:space="preserve">Pour les conditions d’admissibilité et autres informations, nous vous invitons à consulter le www.CCHCN.ca. </w:t>
      </w:r>
    </w:p>
    <w:p w14:paraId="3D533400" w14:textId="77777777" w:rsidR="007C2C11" w:rsidRPr="00BE4712" w:rsidRDefault="007C2C11" w:rsidP="00BE4712">
      <w:pPr>
        <w:rPr>
          <w:lang w:eastAsia="fr-FR"/>
        </w:rPr>
      </w:pPr>
    </w:p>
    <w:p w14:paraId="6EBC361C" w14:textId="21A3CAAE" w:rsidR="007C2C11" w:rsidRPr="00BE4712" w:rsidRDefault="007C2C11" w:rsidP="00BE4712">
      <w:pPr>
        <w:rPr>
          <w:lang w:eastAsia="fr-FR"/>
        </w:rPr>
      </w:pPr>
    </w:p>
    <w:p w14:paraId="4574C3C9" w14:textId="77777777" w:rsidR="007C2C11" w:rsidRPr="00BE4712" w:rsidRDefault="007C2C11" w:rsidP="00BE4712">
      <w:pPr>
        <w:pStyle w:val="Sous-titre"/>
        <w:rPr>
          <w:lang w:eastAsia="fr-FR"/>
        </w:rPr>
      </w:pPr>
      <w:r w:rsidRPr="00BE4712">
        <w:rPr>
          <w:lang w:eastAsia="fr-FR"/>
        </w:rPr>
        <w:t xml:space="preserve">IDENTIFICATION DE L’ENTREPRISE </w:t>
      </w:r>
      <w:r w:rsidRPr="00F87671">
        <w:rPr>
          <w:b w:val="0"/>
          <w:bCs w:val="0"/>
          <w:sz w:val="24"/>
          <w:szCs w:val="24"/>
          <w:lang w:eastAsia="fr-FR"/>
        </w:rPr>
        <w:t>(appellation officielle)</w:t>
      </w:r>
    </w:p>
    <w:p w14:paraId="2B87DA5A" w14:textId="77777777" w:rsidR="007C2C11" w:rsidRPr="00BE4712" w:rsidRDefault="007C2C11" w:rsidP="00BE4712">
      <w:pPr>
        <w:rPr>
          <w:lang w:eastAsia="fr-FR"/>
        </w:rPr>
      </w:pPr>
    </w:p>
    <w:p w14:paraId="15D06A7E" w14:textId="44823C5E" w:rsidR="007C2C11" w:rsidRPr="00BE4712" w:rsidRDefault="007C2C11" w:rsidP="00BE4712">
      <w:pPr>
        <w:rPr>
          <w:lang w:eastAsia="fr-FR"/>
        </w:rPr>
      </w:pPr>
    </w:p>
    <w:p w14:paraId="7792154C" w14:textId="77777777" w:rsidR="007C2C11" w:rsidRPr="00BE4712" w:rsidRDefault="007C2C11" w:rsidP="00F87671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 xml:space="preserve">Nom de l’entreprise (raison sociale) </w:t>
      </w:r>
    </w:p>
    <w:p w14:paraId="3A480749" w14:textId="77777777" w:rsidR="007C2C11" w:rsidRPr="00BE4712" w:rsidRDefault="007C2C11" w:rsidP="00BE4712">
      <w:pPr>
        <w:rPr>
          <w:lang w:eastAsia="fr-FR"/>
        </w:rPr>
      </w:pPr>
    </w:p>
    <w:p w14:paraId="784C4CF7" w14:textId="77777777" w:rsidR="007C2C11" w:rsidRPr="00BE4712" w:rsidRDefault="007C2C11" w:rsidP="00BE4712">
      <w:pPr>
        <w:rPr>
          <w:lang w:eastAsia="fr-FR"/>
        </w:rPr>
      </w:pPr>
    </w:p>
    <w:p w14:paraId="22318A95" w14:textId="1E6B936F" w:rsidR="007C2C11" w:rsidRPr="00BE4712" w:rsidRDefault="007C2C11" w:rsidP="00F87671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Adresse</w:t>
      </w:r>
      <w:r w:rsidR="00E53F27" w:rsidRPr="00BE4712">
        <w:rPr>
          <w:lang w:eastAsia="fr-FR"/>
        </w:rPr>
        <w:t xml:space="preserve"> d’affaires</w:t>
      </w:r>
    </w:p>
    <w:p w14:paraId="619E2A81" w14:textId="77777777" w:rsidR="007C2C11" w:rsidRPr="00BE4712" w:rsidRDefault="007C2C11" w:rsidP="00BE4712">
      <w:pPr>
        <w:rPr>
          <w:lang w:eastAsia="fr-FR"/>
        </w:rPr>
      </w:pPr>
    </w:p>
    <w:p w14:paraId="7CAC9D42" w14:textId="2277D053" w:rsidR="007C2C11" w:rsidRPr="00BE4712" w:rsidRDefault="00220C84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529"/>
          <w:tab w:val="clear" w:pos="6804"/>
          <w:tab w:val="clear" w:pos="7088"/>
          <w:tab w:val="clear" w:pos="8080"/>
          <w:tab w:val="clear" w:pos="8364"/>
        </w:tabs>
        <w:rPr>
          <w:lang w:eastAsia="fr-FR"/>
        </w:rPr>
      </w:pPr>
      <w:r>
        <w:rPr>
          <w:lang w:eastAsia="fr-FR"/>
        </w:rPr>
        <w:tab/>
      </w:r>
    </w:p>
    <w:p w14:paraId="2AF1FED7" w14:textId="05FF5210" w:rsidR="00E53F27" w:rsidRPr="00BE4712" w:rsidRDefault="00E53F27" w:rsidP="00F87671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Téléphone</w:t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="00220C84">
        <w:rPr>
          <w:lang w:eastAsia="fr-FR"/>
        </w:rPr>
        <w:tab/>
      </w:r>
      <w:r w:rsidR="00220C84">
        <w:rPr>
          <w:lang w:eastAsia="fr-FR"/>
        </w:rPr>
        <w:tab/>
      </w:r>
      <w:r w:rsidR="00220C84">
        <w:rPr>
          <w:lang w:eastAsia="fr-FR"/>
        </w:rPr>
        <w:tab/>
      </w:r>
      <w:r w:rsidRPr="00BE4712">
        <w:rPr>
          <w:lang w:eastAsia="fr-FR"/>
        </w:rPr>
        <w:t>Année de fondation</w:t>
      </w:r>
    </w:p>
    <w:p w14:paraId="0F3F0C2D" w14:textId="77777777" w:rsidR="00E53F27" w:rsidRPr="00BE4712" w:rsidRDefault="00E53F27" w:rsidP="00BE4712">
      <w:pPr>
        <w:rPr>
          <w:lang w:eastAsia="fr-FR"/>
        </w:rPr>
      </w:pPr>
    </w:p>
    <w:p w14:paraId="78D390B7" w14:textId="614BC8E8" w:rsidR="00E53F27" w:rsidRPr="00BE4712" w:rsidRDefault="00E53F27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529"/>
          <w:tab w:val="clear" w:pos="6804"/>
          <w:tab w:val="clear" w:pos="7088"/>
          <w:tab w:val="clear" w:pos="8080"/>
          <w:tab w:val="clear" w:pos="8364"/>
        </w:tabs>
        <w:rPr>
          <w:lang w:eastAsia="fr-FR"/>
        </w:rPr>
      </w:pPr>
    </w:p>
    <w:p w14:paraId="20CA4C68" w14:textId="4A1F010B" w:rsidR="00E53F27" w:rsidRPr="00BE4712" w:rsidRDefault="00E53F27" w:rsidP="00F87671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Courriel</w:t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="00220C84">
        <w:rPr>
          <w:lang w:eastAsia="fr-FR"/>
        </w:rPr>
        <w:tab/>
      </w:r>
      <w:r w:rsidR="00220C84">
        <w:rPr>
          <w:lang w:eastAsia="fr-FR"/>
        </w:rPr>
        <w:tab/>
      </w:r>
      <w:r w:rsidR="00220C84">
        <w:rPr>
          <w:lang w:eastAsia="fr-FR"/>
        </w:rPr>
        <w:tab/>
      </w:r>
      <w:r w:rsidRPr="00BE4712">
        <w:rPr>
          <w:lang w:eastAsia="fr-FR"/>
        </w:rPr>
        <w:t>Site Internet</w:t>
      </w:r>
      <w:r w:rsidRPr="00BE4712">
        <w:rPr>
          <w:lang w:eastAsia="fr-FR"/>
        </w:rPr>
        <w:tab/>
      </w:r>
    </w:p>
    <w:p w14:paraId="6A7B7060" w14:textId="77777777" w:rsidR="007C2C11" w:rsidRPr="00BE4712" w:rsidRDefault="007C2C11" w:rsidP="00BE4712">
      <w:pPr>
        <w:rPr>
          <w:lang w:eastAsia="fr-FR"/>
        </w:rPr>
      </w:pPr>
    </w:p>
    <w:p w14:paraId="1C930A3D" w14:textId="77777777" w:rsidR="007C2C11" w:rsidRPr="00BE4712" w:rsidRDefault="007C2C11" w:rsidP="00BE4712">
      <w:pPr>
        <w:rPr>
          <w:lang w:eastAsia="fr-FR"/>
        </w:rPr>
      </w:pPr>
    </w:p>
    <w:p w14:paraId="4FFC8733" w14:textId="77777777" w:rsidR="007C2C11" w:rsidRPr="00BE4712" w:rsidRDefault="007C2C11" w:rsidP="00F87671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Principaux dirigeants (noms et titres)</w:t>
      </w:r>
    </w:p>
    <w:p w14:paraId="70434310" w14:textId="77777777" w:rsidR="007C2C11" w:rsidRPr="00BE4712" w:rsidRDefault="007C2C11" w:rsidP="00BE4712">
      <w:pPr>
        <w:rPr>
          <w:lang w:eastAsia="fr-FR"/>
        </w:rPr>
      </w:pPr>
    </w:p>
    <w:p w14:paraId="5F70A87C" w14:textId="77777777" w:rsidR="007C2C11" w:rsidRPr="00BE4712" w:rsidRDefault="007C2C11" w:rsidP="00F87671">
      <w:pPr>
        <w:pBdr>
          <w:bottom w:val="single" w:sz="4" w:space="1" w:color="auto"/>
        </w:pBdr>
        <w:rPr>
          <w:lang w:eastAsia="fr-FR"/>
        </w:rPr>
      </w:pPr>
    </w:p>
    <w:p w14:paraId="7FFC77A2" w14:textId="395D0CA4" w:rsidR="007C2C11" w:rsidRPr="00BE4712" w:rsidRDefault="007C2C11" w:rsidP="00BE4712">
      <w:pPr>
        <w:rPr>
          <w:lang w:eastAsia="fr-FR"/>
        </w:rPr>
      </w:pPr>
      <w:r w:rsidRPr="00F87671">
        <w:rPr>
          <w:lang w:eastAsia="fr-FR"/>
        </w:rPr>
        <w:t xml:space="preserve">Personne </w:t>
      </w:r>
      <w:r w:rsidR="00E53F27" w:rsidRPr="00F87671">
        <w:rPr>
          <w:lang w:eastAsia="fr-FR"/>
        </w:rPr>
        <w:t>qui re</w:t>
      </w:r>
      <w:r w:rsidRPr="00F87671">
        <w:rPr>
          <w:lang w:eastAsia="fr-FR"/>
        </w:rPr>
        <w:t>présent</w:t>
      </w:r>
      <w:r w:rsidR="00E53F27" w:rsidRPr="00F87671">
        <w:rPr>
          <w:lang w:eastAsia="fr-FR"/>
        </w:rPr>
        <w:t>era</w:t>
      </w:r>
      <w:r w:rsidRPr="00F87671">
        <w:rPr>
          <w:lang w:eastAsia="fr-FR"/>
        </w:rPr>
        <w:t xml:space="preserve"> l’entreprise </w:t>
      </w:r>
      <w:r w:rsidR="00E53F27" w:rsidRPr="00F87671">
        <w:rPr>
          <w:lang w:eastAsia="fr-FR"/>
        </w:rPr>
        <w:t>lors de la soirée du</w:t>
      </w:r>
      <w:r w:rsidRPr="00F87671">
        <w:rPr>
          <w:lang w:eastAsia="fr-FR"/>
        </w:rPr>
        <w:t xml:space="preserve"> GALA PRIX</w:t>
      </w:r>
      <w:r w:rsidRPr="00BE4712">
        <w:rPr>
          <w:lang w:eastAsia="fr-FR"/>
        </w:rPr>
        <w:t xml:space="preserve"> MÉRITE 2024 (nom et titre)</w:t>
      </w:r>
    </w:p>
    <w:p w14:paraId="5F98288D" w14:textId="77777777" w:rsidR="00F87671" w:rsidRDefault="00F87671" w:rsidP="00F87671">
      <w:pPr>
        <w:rPr>
          <w:b/>
          <w:lang w:eastAsia="fr-FR"/>
        </w:rPr>
      </w:pPr>
    </w:p>
    <w:p w14:paraId="15FEE527" w14:textId="77777777" w:rsidR="001F7A57" w:rsidRDefault="001F7A57" w:rsidP="001F7A57">
      <w:pPr>
        <w:rPr>
          <w:lang w:eastAsia="fr-FR"/>
        </w:rPr>
      </w:pPr>
    </w:p>
    <w:p w14:paraId="01A84CC1" w14:textId="77777777" w:rsidR="001F7A57" w:rsidRDefault="001F7A57" w:rsidP="001F7A57">
      <w:pPr>
        <w:rPr>
          <w:lang w:eastAsia="fr-FR"/>
        </w:rPr>
      </w:pPr>
    </w:p>
    <w:p w14:paraId="110DCF9E" w14:textId="77777777" w:rsidR="001F7A57" w:rsidRDefault="001F7A57" w:rsidP="00F87671">
      <w:pPr>
        <w:rPr>
          <w:b/>
          <w:lang w:eastAsia="fr-FR"/>
        </w:rPr>
      </w:pPr>
    </w:p>
    <w:p w14:paraId="62E59A57" w14:textId="77777777" w:rsidR="001F7A57" w:rsidRDefault="001F7A57" w:rsidP="00F87671">
      <w:pPr>
        <w:rPr>
          <w:b/>
          <w:lang w:eastAsia="fr-FR"/>
        </w:rPr>
      </w:pPr>
    </w:p>
    <w:p w14:paraId="5D31A56D" w14:textId="77777777" w:rsidR="001F7A57" w:rsidRDefault="001F7A57" w:rsidP="00F87671">
      <w:pPr>
        <w:rPr>
          <w:b/>
          <w:lang w:eastAsia="fr-FR"/>
        </w:rPr>
      </w:pPr>
    </w:p>
    <w:p w14:paraId="38A26D2B" w14:textId="77777777" w:rsidR="001F7A57" w:rsidRDefault="001F7A57" w:rsidP="00F87671">
      <w:pPr>
        <w:rPr>
          <w:b/>
          <w:lang w:eastAsia="fr-FR"/>
        </w:rPr>
      </w:pPr>
    </w:p>
    <w:p w14:paraId="03715279" w14:textId="77777777" w:rsidR="001F7A57" w:rsidRDefault="001F7A57" w:rsidP="00F87671">
      <w:pPr>
        <w:rPr>
          <w:b/>
          <w:lang w:eastAsia="fr-FR"/>
        </w:rPr>
      </w:pPr>
    </w:p>
    <w:p w14:paraId="48311905" w14:textId="77777777" w:rsidR="00F87671" w:rsidRDefault="00F87671" w:rsidP="00F87671">
      <w:pPr>
        <w:rPr>
          <w:b/>
          <w:lang w:eastAsia="fr-FR"/>
        </w:rPr>
      </w:pPr>
    </w:p>
    <w:p w14:paraId="3C4DE94B" w14:textId="77777777" w:rsidR="007A18EE" w:rsidRPr="007A18EE" w:rsidRDefault="007A18EE" w:rsidP="007A18EE">
      <w:pPr>
        <w:pStyle w:val="Sous-titre"/>
      </w:pPr>
      <w:r w:rsidRPr="007A18EE">
        <w:lastRenderedPageBreak/>
        <w:t>COMMENT VOTRE ENTREPRISE CONTRIBUE-T-ELLE AU RAYONNEMENT ET À L'IMPLICATION DANS VOTRE COMMUNAUTÉ?</w:t>
      </w:r>
    </w:p>
    <w:p w14:paraId="6FA1C859" w14:textId="77777777" w:rsidR="00CF78FD" w:rsidRPr="00BE4712" w:rsidRDefault="00CF78FD" w:rsidP="00BE4712"/>
    <w:p w14:paraId="2C90032E" w14:textId="0F23BE6F" w:rsidR="00CF78FD" w:rsidRPr="00BE4712" w:rsidRDefault="00F87671" w:rsidP="00BE4712">
      <w:r>
        <w:t>R</w:t>
      </w:r>
      <w:r w:rsidR="00CF78FD" w:rsidRPr="00BE4712">
        <w:t xml:space="preserve">épondez à </w:t>
      </w:r>
      <w:r>
        <w:t>cette</w:t>
      </w:r>
      <w:r w:rsidR="00CF78FD" w:rsidRPr="00BE4712">
        <w:t xml:space="preserve"> question en 300 à 500 mots</w:t>
      </w:r>
      <w:r>
        <w:t>.</w:t>
      </w:r>
    </w:p>
    <w:p w14:paraId="4A64F13C" w14:textId="77777777" w:rsidR="007A18EE" w:rsidRPr="007A18EE" w:rsidRDefault="007A18EE" w:rsidP="007A18EE">
      <w:pPr>
        <w:rPr>
          <w:sz w:val="22"/>
          <w:szCs w:val="22"/>
        </w:rPr>
      </w:pPr>
    </w:p>
    <w:p w14:paraId="1D876011" w14:textId="3E3E31BF" w:rsidR="007A18EE" w:rsidRPr="007A18EE" w:rsidRDefault="007A18EE" w:rsidP="007A18EE">
      <w:pPr>
        <w:rPr>
          <w:b/>
          <w:bCs/>
          <w:sz w:val="22"/>
          <w:szCs w:val="22"/>
        </w:rPr>
      </w:pPr>
      <w:r w:rsidRPr="007A18EE">
        <w:rPr>
          <w:b/>
          <w:bCs/>
          <w:sz w:val="22"/>
          <w:szCs w:val="22"/>
        </w:rPr>
        <w:t>Vous pouvez rédiger votre réponse librement ou vous inspirer de ces quelques questions supplémentaires :</w:t>
      </w:r>
    </w:p>
    <w:p w14:paraId="6D7D3AC6" w14:textId="77777777" w:rsidR="007A18EE" w:rsidRPr="007A18EE" w:rsidRDefault="007A18EE" w:rsidP="007A18EE">
      <w:pPr>
        <w:rPr>
          <w:sz w:val="22"/>
          <w:szCs w:val="22"/>
        </w:rPr>
      </w:pPr>
    </w:p>
    <w:p w14:paraId="7844AC85" w14:textId="681E4260" w:rsidR="007A18EE" w:rsidRPr="007A18EE" w:rsidRDefault="007A18EE" w:rsidP="007A18EE">
      <w:pPr>
        <w:pStyle w:val="Paragraphedeliste"/>
        <w:numPr>
          <w:ilvl w:val="0"/>
          <w:numId w:val="6"/>
        </w:num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Comment la mission, la vision, les valeurs, les actions, les engagements et les projets actuels ou à venir (dans les six prochains mois) de votre organisation soutiennent-ils le rayonnement et l'implication dans votre communauté ?</w:t>
      </w:r>
    </w:p>
    <w:p w14:paraId="7D9B6E69" w14:textId="77777777" w:rsidR="007A18EE" w:rsidRPr="007A18EE" w:rsidRDefault="007A18EE" w:rsidP="007A18EE">
      <w:pPr>
        <w:rPr>
          <w:sz w:val="22"/>
          <w:szCs w:val="22"/>
        </w:rPr>
      </w:pPr>
    </w:p>
    <w:p w14:paraId="4EE7BB56" w14:textId="545C918C" w:rsidR="007A18EE" w:rsidRPr="007A18EE" w:rsidRDefault="007A18EE" w:rsidP="007A18EE">
      <w:pPr>
        <w:pStyle w:val="Paragraphedeliste"/>
        <w:numPr>
          <w:ilvl w:val="0"/>
          <w:numId w:val="6"/>
        </w:num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Présentez-nous un projet, une ou des actions ou une implication dont vous êtes particulièrement fier en lien avec le rayonnement et l'implication communautaire.</w:t>
      </w:r>
    </w:p>
    <w:p w14:paraId="2B0AC290" w14:textId="77777777" w:rsidR="007A18EE" w:rsidRPr="007A18EE" w:rsidRDefault="007A18EE" w:rsidP="007A18EE">
      <w:pPr>
        <w:rPr>
          <w:sz w:val="22"/>
          <w:szCs w:val="22"/>
        </w:rPr>
      </w:pPr>
    </w:p>
    <w:p w14:paraId="56D6CC80" w14:textId="77777777" w:rsidR="007A18EE" w:rsidRPr="007A18EE" w:rsidRDefault="007A18EE" w:rsidP="007A18EE">
      <w:p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Cela peut englober :</w:t>
      </w:r>
    </w:p>
    <w:p w14:paraId="2D7BDAF0" w14:textId="0CDE4FBF" w:rsidR="007A18EE" w:rsidRPr="007A18EE" w:rsidRDefault="007A18EE" w:rsidP="007A18EE">
      <w:pPr>
        <w:pStyle w:val="Paragraphedeliste"/>
        <w:numPr>
          <w:ilvl w:val="0"/>
          <w:numId w:val="8"/>
        </w:numPr>
        <w:ind w:left="1080"/>
        <w:rPr>
          <w:sz w:val="22"/>
          <w:szCs w:val="22"/>
        </w:rPr>
      </w:pPr>
      <w:r w:rsidRPr="007A18EE">
        <w:rPr>
          <w:sz w:val="22"/>
          <w:szCs w:val="22"/>
        </w:rPr>
        <w:t>Le soutien à des causes sociales et durables.</w:t>
      </w:r>
    </w:p>
    <w:p w14:paraId="1246E3AE" w14:textId="66A4DB9C" w:rsidR="007A18EE" w:rsidRPr="007A18EE" w:rsidRDefault="007A18EE" w:rsidP="007A18EE">
      <w:pPr>
        <w:pStyle w:val="Paragraphedeliste"/>
        <w:numPr>
          <w:ilvl w:val="0"/>
          <w:numId w:val="8"/>
        </w:numPr>
        <w:ind w:left="1080"/>
        <w:rPr>
          <w:sz w:val="22"/>
          <w:szCs w:val="22"/>
        </w:rPr>
      </w:pPr>
      <w:r w:rsidRPr="007A18EE">
        <w:rPr>
          <w:sz w:val="22"/>
          <w:szCs w:val="22"/>
        </w:rPr>
        <w:t>La contribution à des projets porteurs et structurants pour la communauté.</w:t>
      </w:r>
    </w:p>
    <w:p w14:paraId="58E3A18A" w14:textId="1ECD1BDD" w:rsidR="007A18EE" w:rsidRPr="007A18EE" w:rsidRDefault="007A18EE" w:rsidP="007A18EE">
      <w:pPr>
        <w:pStyle w:val="Paragraphedeliste"/>
        <w:numPr>
          <w:ilvl w:val="0"/>
          <w:numId w:val="8"/>
        </w:numPr>
        <w:ind w:left="1080"/>
        <w:rPr>
          <w:sz w:val="22"/>
          <w:szCs w:val="22"/>
        </w:rPr>
      </w:pPr>
      <w:r w:rsidRPr="007A18EE">
        <w:rPr>
          <w:sz w:val="22"/>
          <w:szCs w:val="22"/>
        </w:rPr>
        <w:t>L'offre de soutien et de services aux familles des employés ou à d'autres membres de la communauté.</w:t>
      </w:r>
    </w:p>
    <w:p w14:paraId="2FB91861" w14:textId="77777777" w:rsidR="007A18EE" w:rsidRPr="007A18EE" w:rsidRDefault="007A18EE" w:rsidP="007A18EE">
      <w:pPr>
        <w:rPr>
          <w:sz w:val="22"/>
          <w:szCs w:val="22"/>
        </w:rPr>
      </w:pPr>
    </w:p>
    <w:p w14:paraId="6AE914A2" w14:textId="2AF1AAF7" w:rsidR="007A18EE" w:rsidRPr="007A18EE" w:rsidRDefault="007A18EE" w:rsidP="007A18EE">
      <w:pPr>
        <w:pStyle w:val="Paragraphedeliste"/>
        <w:numPr>
          <w:ilvl w:val="0"/>
          <w:numId w:val="6"/>
        </w:num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Expliquez en quoi ces initiatives ont eu un impact sur votre organisation et sur la communauté.</w:t>
      </w:r>
    </w:p>
    <w:p w14:paraId="0AC96B10" w14:textId="77777777" w:rsidR="007A18EE" w:rsidRPr="007A18EE" w:rsidRDefault="007A18EE" w:rsidP="007A18EE">
      <w:pPr>
        <w:pStyle w:val="Paragraphedeliste"/>
        <w:ind w:left="360"/>
        <w:rPr>
          <w:sz w:val="22"/>
          <w:szCs w:val="22"/>
        </w:rPr>
      </w:pPr>
    </w:p>
    <w:p w14:paraId="6C1D00FA" w14:textId="5F85B579" w:rsidR="007A18EE" w:rsidRPr="007A18EE" w:rsidRDefault="007A18EE" w:rsidP="007A18EE">
      <w:pPr>
        <w:pStyle w:val="Paragraphedeliste"/>
        <w:numPr>
          <w:ilvl w:val="0"/>
          <w:numId w:val="6"/>
        </w:num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Pouvez-vous nous parler des défis rencontrés et de la manière dont vous les avez surmontés dans votre engagement envers le rayonnement et l'implication communautaire?</w:t>
      </w:r>
    </w:p>
    <w:p w14:paraId="2FBB718E" w14:textId="77777777" w:rsidR="007A18EE" w:rsidRPr="007A18EE" w:rsidRDefault="007A18EE" w:rsidP="007A18EE">
      <w:pPr>
        <w:pStyle w:val="Paragraphedeliste"/>
        <w:ind w:left="360"/>
        <w:rPr>
          <w:sz w:val="22"/>
          <w:szCs w:val="22"/>
        </w:rPr>
      </w:pPr>
    </w:p>
    <w:p w14:paraId="45001C4B" w14:textId="5164631B" w:rsidR="007A18EE" w:rsidRPr="007A18EE" w:rsidRDefault="007A18EE" w:rsidP="007A18EE">
      <w:pPr>
        <w:pStyle w:val="Paragraphedeliste"/>
        <w:numPr>
          <w:ilvl w:val="0"/>
          <w:numId w:val="6"/>
        </w:numPr>
        <w:ind w:left="360"/>
        <w:rPr>
          <w:sz w:val="22"/>
          <w:szCs w:val="22"/>
        </w:rPr>
      </w:pPr>
      <w:r w:rsidRPr="007A18EE">
        <w:rPr>
          <w:sz w:val="22"/>
          <w:szCs w:val="22"/>
        </w:rPr>
        <w:t>Quelles ressources, tant internes qu'externes, avez-vous mobilisées pour y parvenir?</w:t>
      </w:r>
    </w:p>
    <w:p w14:paraId="2BF60134" w14:textId="77777777" w:rsidR="007A18EE" w:rsidRDefault="007A18EE" w:rsidP="007A18EE">
      <w:pPr>
        <w:rPr>
          <w:sz w:val="22"/>
          <w:szCs w:val="22"/>
        </w:rPr>
      </w:pPr>
    </w:p>
    <w:p w14:paraId="1E342E93" w14:textId="77777777" w:rsidR="009F6954" w:rsidRPr="009F6954" w:rsidRDefault="009F6954" w:rsidP="009F6954">
      <w:pPr>
        <w:pStyle w:val="Sous-titre"/>
        <w:numPr>
          <w:ilvl w:val="0"/>
          <w:numId w:val="0"/>
        </w:numPr>
        <w:rPr>
          <w:sz w:val="24"/>
          <w:szCs w:val="24"/>
        </w:rPr>
      </w:pPr>
      <w:r w:rsidRPr="009F6954">
        <w:rPr>
          <w:sz w:val="24"/>
          <w:szCs w:val="24"/>
        </w:rPr>
        <w:t>COMMENT VOTRE ENTREPRISE CONTRIBUE-T-ELLE AU RAYONNEMENT ET À L'IMPLICATION DANS VOTRE COMMUNAUTÉ?</w:t>
      </w:r>
    </w:p>
    <w:p w14:paraId="7CDB6E69" w14:textId="77777777" w:rsidR="001F7A57" w:rsidRPr="001F7A57" w:rsidRDefault="001F7A57" w:rsidP="00BE4712">
      <w:pPr>
        <w:rPr>
          <w:sz w:val="22"/>
          <w:szCs w:val="22"/>
        </w:rPr>
      </w:pPr>
    </w:p>
    <w:p w14:paraId="011F0411" w14:textId="77777777" w:rsidR="001F7A57" w:rsidRDefault="001F7A57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747D94AD" w14:textId="77777777" w:rsidR="001F7A57" w:rsidRDefault="001F7A57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850C097" w14:textId="77777777" w:rsidR="001F7A57" w:rsidRDefault="001F7A57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727E171D" w14:textId="77777777" w:rsidR="001F7A57" w:rsidRDefault="001F7A57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8BD889E" w14:textId="77777777" w:rsidR="001F7A57" w:rsidRDefault="001F7A57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208B176" w14:textId="77777777" w:rsidR="00F87671" w:rsidRDefault="00F87671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40458E8C" w14:textId="77777777" w:rsidR="00F87671" w:rsidRDefault="00F87671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D033638" w14:textId="77777777" w:rsidR="00F87671" w:rsidRDefault="00F87671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6BCAD9D" w14:textId="477A61B5" w:rsidR="00335D9D" w:rsidRPr="00BE4712" w:rsidRDefault="00335D9D" w:rsidP="00F8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BE4712">
        <w:rPr>
          <w:lang w:eastAsia="fr-FR"/>
        </w:rPr>
        <w:tab/>
      </w:r>
    </w:p>
    <w:p w14:paraId="059D18BA" w14:textId="77777777" w:rsidR="00335D9D" w:rsidRDefault="00335D9D" w:rsidP="00BE4712">
      <w:pPr>
        <w:rPr>
          <w:lang w:eastAsia="fr-FR"/>
        </w:rPr>
      </w:pPr>
    </w:p>
    <w:p w14:paraId="7B6FA402" w14:textId="77777777" w:rsidR="001F7A57" w:rsidRPr="00BE4712" w:rsidRDefault="001F7A57" w:rsidP="00BE4712">
      <w:pPr>
        <w:rPr>
          <w:lang w:eastAsia="fr-FR"/>
        </w:rPr>
      </w:pPr>
    </w:p>
    <w:p w14:paraId="482DA9E3" w14:textId="42F0194E" w:rsidR="001F7A57" w:rsidRDefault="00220C84" w:rsidP="001F7A57">
      <w:pPr>
        <w:pStyle w:val="Sous-titre"/>
        <w:rPr>
          <w:lang w:eastAsia="fr-FR"/>
        </w:rPr>
      </w:pPr>
      <w:r w:rsidRPr="00BE4712">
        <w:rPr>
          <w:lang w:eastAsia="fr-FR"/>
        </w:rPr>
        <w:t xml:space="preserve">PRÉSENTEZ BRIÈVEMENT VOTRE ENTREPRISE </w:t>
      </w:r>
      <w:r w:rsidR="001F7A57" w:rsidRPr="00F87671">
        <w:rPr>
          <w:b w:val="0"/>
          <w:bCs w:val="0"/>
          <w:sz w:val="24"/>
          <w:szCs w:val="24"/>
          <w:lang w:eastAsia="fr-FR"/>
        </w:rPr>
        <w:t>(maximum 50 mots).</w:t>
      </w:r>
      <w:r w:rsidR="001F7A57" w:rsidRPr="00F87671">
        <w:rPr>
          <w:sz w:val="24"/>
          <w:szCs w:val="24"/>
          <w:lang w:eastAsia="fr-FR"/>
        </w:rPr>
        <w:t xml:space="preserve"> </w:t>
      </w:r>
    </w:p>
    <w:p w14:paraId="1ADB3273" w14:textId="77777777" w:rsidR="001F7A57" w:rsidRDefault="001F7A57" w:rsidP="001F7A57">
      <w:r w:rsidRPr="00BE4712">
        <w:t xml:space="preserve">Ce texte sera utilisé </w:t>
      </w:r>
      <w:r>
        <w:t xml:space="preserve">pour vous présenter </w:t>
      </w:r>
      <w:r w:rsidRPr="00BE4712">
        <w:t xml:space="preserve">lors de la soirée du gala. </w:t>
      </w:r>
    </w:p>
    <w:p w14:paraId="662B161B" w14:textId="77777777" w:rsidR="001F7A57" w:rsidRPr="00BE4712" w:rsidRDefault="001F7A57" w:rsidP="001F7A57"/>
    <w:p w14:paraId="1DFBE9B8" w14:textId="77777777" w:rsidR="001F7A57" w:rsidRDefault="001F7A57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6441FE80" w14:textId="77777777" w:rsidR="001F7A57" w:rsidRDefault="001F7A57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B815081" w14:textId="77777777" w:rsidR="00220C84" w:rsidRDefault="00220C84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E300675" w14:textId="77777777" w:rsidR="00220C84" w:rsidRDefault="00220C84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2CD595A" w14:textId="77777777" w:rsidR="001F7A57" w:rsidRDefault="001F7A57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AE9BE45" w14:textId="77777777" w:rsidR="001F7A57" w:rsidRDefault="001F7A57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6435181C" w14:textId="77777777" w:rsidR="001F7A57" w:rsidRDefault="001F7A57" w:rsidP="001F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E46A1BA" w14:textId="77777777" w:rsidR="001F7A57" w:rsidRDefault="001F7A57" w:rsidP="001F7A57">
      <w:pPr>
        <w:pStyle w:val="Sous-titre"/>
        <w:numPr>
          <w:ilvl w:val="0"/>
          <w:numId w:val="0"/>
        </w:numPr>
        <w:ind w:left="360"/>
      </w:pPr>
    </w:p>
    <w:p w14:paraId="7C5ECE13" w14:textId="77777777" w:rsidR="005C459A" w:rsidRPr="00BE4712" w:rsidRDefault="005C459A" w:rsidP="005C459A">
      <w:pPr>
        <w:rPr>
          <w:lang w:eastAsia="fr-FR"/>
        </w:rPr>
      </w:pPr>
      <w:r w:rsidRPr="00220C84">
        <w:rPr>
          <w:b/>
          <w:bCs/>
          <w:highlight w:val="yellow"/>
          <w:lang w:eastAsia="fr-FR"/>
        </w:rPr>
        <w:t>IMPORTANT</w:t>
      </w:r>
      <w:r>
        <w:rPr>
          <w:highlight w:val="yellow"/>
          <w:lang w:eastAsia="fr-FR"/>
        </w:rPr>
        <w:t xml:space="preserve"> : </w:t>
      </w:r>
      <w:r w:rsidRPr="001F7A57">
        <w:rPr>
          <w:highlight w:val="yellow"/>
          <w:lang w:eastAsia="fr-FR"/>
        </w:rPr>
        <w:t>Vous devez nous faire parveni</w:t>
      </w:r>
      <w:r>
        <w:rPr>
          <w:highlight w:val="yellow"/>
          <w:lang w:eastAsia="fr-FR"/>
        </w:rPr>
        <w:t>r ce formulaire,</w:t>
      </w:r>
      <w:r w:rsidRPr="001F7A57">
        <w:rPr>
          <w:highlight w:val="yellow"/>
          <w:lang w:eastAsia="fr-FR"/>
        </w:rPr>
        <w:t xml:space="preserve"> </w:t>
      </w:r>
      <w:r w:rsidRPr="001F7A57">
        <w:rPr>
          <w:highlight w:val="yellow"/>
          <w:u w:val="single"/>
          <w:lang w:eastAsia="fr-FR"/>
        </w:rPr>
        <w:t>par courriel</w:t>
      </w:r>
      <w:r w:rsidRPr="001F7A57">
        <w:rPr>
          <w:highlight w:val="yellow"/>
          <w:lang w:eastAsia="fr-FR"/>
        </w:rPr>
        <w:t xml:space="preserve"> </w:t>
      </w:r>
      <w:r w:rsidRPr="00220C84">
        <w:rPr>
          <w:bCs/>
          <w:highlight w:val="yellow"/>
          <w:lang w:eastAsia="fr-FR"/>
        </w:rPr>
        <w:t xml:space="preserve">(info@cchcn.ca), </w:t>
      </w:r>
      <w:r>
        <w:rPr>
          <w:bCs/>
          <w:highlight w:val="yellow"/>
          <w:lang w:eastAsia="fr-FR"/>
        </w:rPr>
        <w:t xml:space="preserve">ainsi que </w:t>
      </w:r>
      <w:r w:rsidRPr="001F7A57">
        <w:rPr>
          <w:highlight w:val="yellow"/>
          <w:lang w:eastAsia="fr-FR"/>
        </w:rPr>
        <w:t>le logo de votre entreprise en format (.PNG)</w:t>
      </w:r>
      <w:r>
        <w:rPr>
          <w:highlight w:val="yellow"/>
          <w:lang w:eastAsia="fr-FR"/>
        </w:rPr>
        <w:t xml:space="preserve"> </w:t>
      </w:r>
      <w:r w:rsidRPr="001F7A57">
        <w:rPr>
          <w:highlight w:val="yellow"/>
          <w:lang w:eastAsia="fr-FR"/>
        </w:rPr>
        <w:t>afin de nous aider à bien en faire la promotion, dans l’éventualité où elle serait retenue lors de la nomination officielle.</w:t>
      </w:r>
    </w:p>
    <w:p w14:paraId="5CA0D8BA" w14:textId="77777777" w:rsidR="001F7A57" w:rsidRDefault="001F7A57" w:rsidP="001F7A57">
      <w:pPr>
        <w:rPr>
          <w:b/>
          <w:lang w:eastAsia="fr-FR"/>
        </w:rPr>
      </w:pPr>
    </w:p>
    <w:p w14:paraId="77045757" w14:textId="77777777" w:rsidR="001F7A57" w:rsidRPr="001F7A57" w:rsidRDefault="001F7A57" w:rsidP="001F7A57"/>
    <w:p w14:paraId="6A0EC5B6" w14:textId="29D1A720" w:rsidR="00335D9D" w:rsidRPr="001F7A57" w:rsidRDefault="00220C84" w:rsidP="001F7A57">
      <w:pPr>
        <w:pStyle w:val="Sous-titre"/>
      </w:pPr>
      <w:r>
        <w:t>CONDITIONS ET AUTORISATION</w:t>
      </w:r>
    </w:p>
    <w:p w14:paraId="53C3D61F" w14:textId="77777777" w:rsidR="00335D9D" w:rsidRPr="00BE4712" w:rsidRDefault="00335D9D" w:rsidP="00BE4712">
      <w:pPr>
        <w:rPr>
          <w:lang w:eastAsia="fr-FR"/>
        </w:rPr>
      </w:pPr>
    </w:p>
    <w:p w14:paraId="5081FE7D" w14:textId="77777777" w:rsidR="00335D9D" w:rsidRPr="00BE4712" w:rsidRDefault="00335D9D" w:rsidP="00BE4712">
      <w:pPr>
        <w:rPr>
          <w:lang w:eastAsia="fr-FR"/>
        </w:rPr>
      </w:pPr>
    </w:p>
    <w:p w14:paraId="6C800B0C" w14:textId="47F5D06C" w:rsidR="006F53B9" w:rsidRPr="00BE4712" w:rsidRDefault="00220C84" w:rsidP="00BE4712">
      <w:r>
        <w:rPr>
          <w:lang w:eastAsia="fr-FR"/>
        </w:rPr>
        <w:t>En signant ci-bas, j</w:t>
      </w:r>
      <w:r w:rsidR="006F53B9" w:rsidRPr="00BE4712">
        <w:rPr>
          <w:lang w:eastAsia="fr-FR"/>
        </w:rPr>
        <w:t xml:space="preserve">’accepte de respecter les règlements de la Chambre de commerce Haute-Côte-Nord tels que publié à l’adresse suivante : </w:t>
      </w:r>
      <w:hyperlink r:id="rId8" w:history="1">
        <w:r w:rsidR="006F53B9" w:rsidRPr="00BE4712">
          <w:rPr>
            <w:rStyle w:val="Hyperlien"/>
            <w:rFonts w:asciiTheme="minorHAnsi" w:eastAsia="Times New Roman" w:hAnsiTheme="minorHAnsi" w:cs="Times New Roman"/>
            <w:kern w:val="0"/>
            <w:lang w:eastAsia="fr-FR"/>
            <w14:ligatures w14:val="none"/>
          </w:rPr>
          <w:t>https://www.cchcn.ca/admissibilit%C3%A9</w:t>
        </w:r>
      </w:hyperlink>
      <w:r w:rsidR="006F53B9" w:rsidRPr="00BE4712">
        <w:rPr>
          <w:lang w:eastAsia="fr-FR"/>
        </w:rPr>
        <w:t xml:space="preserve"> </w:t>
      </w:r>
    </w:p>
    <w:p w14:paraId="7A6FBDC9" w14:textId="77777777" w:rsidR="001F7A57" w:rsidRDefault="001F7A57" w:rsidP="00BE4712"/>
    <w:p w14:paraId="04C8F702" w14:textId="77777777" w:rsidR="001F7A57" w:rsidRDefault="001F7A57" w:rsidP="00BE4712"/>
    <w:p w14:paraId="260CD2B6" w14:textId="64B186CD" w:rsidR="00335D9D" w:rsidRPr="00BE4712" w:rsidRDefault="00335D9D" w:rsidP="00BE4712">
      <w:r w:rsidRPr="00BE4712">
        <w:t xml:space="preserve">Je déclare que tous les renseignements soumis dans la </w:t>
      </w:r>
      <w:r w:rsidR="00A90B6E" w:rsidRPr="00BE4712">
        <w:t>catégorie de prix</w:t>
      </w:r>
      <w:r w:rsidRPr="00BE4712">
        <w:t xml:space="preserve"> sont authentiques et au meilleur de ma connaissance et, par la présente, j’autorise le jury à demander des confirmations sur les </w:t>
      </w:r>
      <w:r w:rsidR="00044512" w:rsidRPr="00BE4712">
        <w:t>renseignements,</w:t>
      </w:r>
      <w:r w:rsidRPr="00BE4712">
        <w:t xml:space="preserve"> </w:t>
      </w:r>
      <w:r w:rsidR="00220C84" w:rsidRPr="00220C84">
        <w:rPr>
          <w:bCs/>
        </w:rPr>
        <w:t>s’il y a lieu</w:t>
      </w:r>
      <w:r w:rsidRPr="00220C84">
        <w:rPr>
          <w:bCs/>
        </w:rPr>
        <w:t>.</w:t>
      </w:r>
      <w:r w:rsidRPr="00BE4712">
        <w:t xml:space="preserve">  </w:t>
      </w:r>
    </w:p>
    <w:p w14:paraId="54FC46AA" w14:textId="77777777" w:rsidR="00335D9D" w:rsidRPr="00BE4712" w:rsidRDefault="00335D9D" w:rsidP="00BE4712">
      <w:r w:rsidRPr="00BE4712">
        <w:tab/>
      </w:r>
    </w:p>
    <w:p w14:paraId="6D2FCA96" w14:textId="77777777" w:rsidR="00335D9D" w:rsidRPr="00BE4712" w:rsidRDefault="00335D9D" w:rsidP="00BE4712">
      <w:pPr>
        <w:pStyle w:val="Titre7"/>
      </w:pPr>
      <w:r w:rsidRPr="00BE4712">
        <w:t>En foi de quoi, je signe</w:t>
      </w:r>
    </w:p>
    <w:p w14:paraId="5D7BCCBC" w14:textId="77777777" w:rsidR="00335D9D" w:rsidRDefault="00335D9D" w:rsidP="00BE4712"/>
    <w:p w14:paraId="796051AC" w14:textId="77777777" w:rsidR="001F7A57" w:rsidRDefault="001F7A57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0CA569EC" w14:textId="77777777" w:rsidR="00220C84" w:rsidRDefault="00220C84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013EE9C0" w14:textId="77777777" w:rsidR="00220C84" w:rsidRDefault="00220C84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135602C0" w14:textId="77777777" w:rsidR="00220C84" w:rsidRPr="00BE4712" w:rsidRDefault="00220C84" w:rsidP="00220C84">
      <w:pPr>
        <w:pBdr>
          <w:top w:val="single" w:sz="4" w:space="1" w:color="auto"/>
        </w:pBd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  <w:r w:rsidRPr="00BE4712">
        <w:t>Signature</w:t>
      </w:r>
      <w:r>
        <w:tab/>
      </w:r>
      <w:r w:rsidRPr="00BE4712">
        <w:t>Date de la signature</w:t>
      </w:r>
    </w:p>
    <w:p w14:paraId="061DBD27" w14:textId="77777777" w:rsidR="00220C84" w:rsidRDefault="00220C84" w:rsidP="00BE4712"/>
    <w:p w14:paraId="77FE9D3F" w14:textId="77777777" w:rsidR="00220C84" w:rsidRDefault="00220C84" w:rsidP="00BE4712"/>
    <w:p w14:paraId="1948A7B1" w14:textId="77777777" w:rsidR="00220C84" w:rsidRPr="00BE4712" w:rsidRDefault="00220C84" w:rsidP="00220C84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103"/>
        </w:tabs>
      </w:pPr>
    </w:p>
    <w:p w14:paraId="716A2608" w14:textId="1B966385" w:rsidR="00335D9D" w:rsidRPr="00BE4712" w:rsidRDefault="00220C84" w:rsidP="00220C84">
      <w:pPr>
        <w:pBdr>
          <w:top w:val="single" w:sz="4" w:space="1" w:color="auto"/>
        </w:pBd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103"/>
        </w:tabs>
      </w:pPr>
      <w:r>
        <w:t>Prénom et nom</w:t>
      </w:r>
      <w:r>
        <w:tab/>
        <w:t xml:space="preserve">Titre </w:t>
      </w:r>
    </w:p>
    <w:p w14:paraId="6A4A4891" w14:textId="77777777" w:rsidR="00335D9D" w:rsidRDefault="00335D9D" w:rsidP="00BE4712"/>
    <w:p w14:paraId="4295A77B" w14:textId="697FC502" w:rsidR="001F7A57" w:rsidRPr="00BE4712" w:rsidRDefault="001F7A57" w:rsidP="00220C84"/>
    <w:sectPr w:rsidR="001F7A57" w:rsidRPr="00BE4712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BADD" w14:textId="77777777" w:rsidR="00DD00AE" w:rsidRDefault="00DD00AE" w:rsidP="00BE4712">
      <w:r>
        <w:separator/>
      </w:r>
    </w:p>
  </w:endnote>
  <w:endnote w:type="continuationSeparator" w:id="0">
    <w:p w14:paraId="484571A9" w14:textId="77777777" w:rsidR="00DD00AE" w:rsidRDefault="00DD00AE" w:rsidP="00B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lura">
    <w:panose1 w:val="02000000000000000000"/>
    <w:charset w:val="4D"/>
    <w:family w:val="auto"/>
    <w:pitch w:val="variable"/>
    <w:sig w:usb0="A00000AF" w:usb1="5000204B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C109" w14:textId="07DD4F8F" w:rsidR="00BE4712" w:rsidRDefault="00BE4712" w:rsidP="00BE4712">
    <w:pPr>
      <w:pStyle w:val="Pieddepage"/>
    </w:pPr>
    <w:r w:rsidRPr="00220C8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A252082" wp14:editId="25E8AAED">
          <wp:simplePos x="0" y="0"/>
          <wp:positionH relativeFrom="column">
            <wp:posOffset>3041327</wp:posOffset>
          </wp:positionH>
          <wp:positionV relativeFrom="paragraph">
            <wp:posOffset>-1293086</wp:posOffset>
          </wp:positionV>
          <wp:extent cx="4031363" cy="1618863"/>
          <wp:effectExtent l="0" t="0" r="0" b="0"/>
          <wp:wrapNone/>
          <wp:docPr id="1521646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46400" name="Image 1521646400"/>
                  <pic:cNvPicPr/>
                </pic:nvPicPr>
                <pic:blipFill rotWithShape="1">
                  <a:blip r:embed="rId1">
                    <a:alphaModFix am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22" b="44005"/>
                  <a:stretch/>
                </pic:blipFill>
                <pic:spPr bwMode="auto">
                  <a:xfrm>
                    <a:off x="0" y="0"/>
                    <a:ext cx="4031363" cy="1618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C84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6C66CF7" wp14:editId="0C7A57A7">
          <wp:simplePos x="0" y="0"/>
          <wp:positionH relativeFrom="column">
            <wp:posOffset>3962798</wp:posOffset>
          </wp:positionH>
          <wp:positionV relativeFrom="paragraph">
            <wp:posOffset>-471116</wp:posOffset>
          </wp:positionV>
          <wp:extent cx="1812126" cy="588935"/>
          <wp:effectExtent l="0" t="0" r="0" b="0"/>
          <wp:wrapNone/>
          <wp:docPr id="2108195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46400" name="Image 15216464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67" b="11933"/>
                  <a:stretch/>
                </pic:blipFill>
                <pic:spPr bwMode="auto">
                  <a:xfrm>
                    <a:off x="0" y="0"/>
                    <a:ext cx="1812126" cy="58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C84">
      <w:rPr>
        <w:sz w:val="22"/>
        <w:szCs w:val="22"/>
      </w:rPr>
      <w:t>Gala prix Mérite 2024 – Chambre de commerce Haute-Côte-Nord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50BD" w14:textId="77777777" w:rsidR="00DD00AE" w:rsidRDefault="00DD00AE" w:rsidP="00BE4712">
      <w:r>
        <w:separator/>
      </w:r>
    </w:p>
  </w:footnote>
  <w:footnote w:type="continuationSeparator" w:id="0">
    <w:p w14:paraId="7D09F4A4" w14:textId="77777777" w:rsidR="00DD00AE" w:rsidRDefault="00DD00AE" w:rsidP="00BE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029E"/>
    <w:multiLevelType w:val="hybridMultilevel"/>
    <w:tmpl w:val="1D0A52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F5FFD"/>
    <w:multiLevelType w:val="singleLevel"/>
    <w:tmpl w:val="2A6CF81A"/>
    <w:lvl w:ilvl="0">
      <w:start w:val="1"/>
      <w:numFmt w:val="decimal"/>
      <w:pStyle w:val="Sous-titre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/>
        <w:bCs/>
        <w:color w:val="auto"/>
        <w:sz w:val="28"/>
        <w:szCs w:val="28"/>
      </w:rPr>
    </w:lvl>
  </w:abstractNum>
  <w:abstractNum w:abstractNumId="2" w15:restartNumberingAfterBreak="0">
    <w:nsid w:val="50174A8F"/>
    <w:multiLevelType w:val="hybridMultilevel"/>
    <w:tmpl w:val="36523D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64DE"/>
    <w:multiLevelType w:val="hybridMultilevel"/>
    <w:tmpl w:val="910C1890"/>
    <w:lvl w:ilvl="0" w:tplc="34C27A26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5BC3"/>
    <w:multiLevelType w:val="hybridMultilevel"/>
    <w:tmpl w:val="165AC9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129175">
    <w:abstractNumId w:val="1"/>
  </w:num>
  <w:num w:numId="2" w16cid:durableId="1916207879">
    <w:abstractNumId w:val="4"/>
  </w:num>
  <w:num w:numId="3" w16cid:durableId="571043970">
    <w:abstractNumId w:val="1"/>
  </w:num>
  <w:num w:numId="4" w16cid:durableId="1930962205">
    <w:abstractNumId w:val="1"/>
  </w:num>
  <w:num w:numId="5" w16cid:durableId="1173372683">
    <w:abstractNumId w:val="1"/>
  </w:num>
  <w:num w:numId="6" w16cid:durableId="1369405463">
    <w:abstractNumId w:val="2"/>
  </w:num>
  <w:num w:numId="7" w16cid:durableId="1333873245">
    <w:abstractNumId w:val="0"/>
  </w:num>
  <w:num w:numId="8" w16cid:durableId="205816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1"/>
    <w:rsid w:val="00044512"/>
    <w:rsid w:val="001F7A57"/>
    <w:rsid w:val="00220C84"/>
    <w:rsid w:val="00335D9D"/>
    <w:rsid w:val="00350D28"/>
    <w:rsid w:val="004271AF"/>
    <w:rsid w:val="0053188D"/>
    <w:rsid w:val="00555CC2"/>
    <w:rsid w:val="005C459A"/>
    <w:rsid w:val="005F2CF8"/>
    <w:rsid w:val="006530A4"/>
    <w:rsid w:val="006A602B"/>
    <w:rsid w:val="006F53B9"/>
    <w:rsid w:val="007238EB"/>
    <w:rsid w:val="00794D1B"/>
    <w:rsid w:val="007A18EE"/>
    <w:rsid w:val="007B3D78"/>
    <w:rsid w:val="007C2C11"/>
    <w:rsid w:val="0089141C"/>
    <w:rsid w:val="009842B3"/>
    <w:rsid w:val="009B10EF"/>
    <w:rsid w:val="009F6954"/>
    <w:rsid w:val="00A90B6E"/>
    <w:rsid w:val="00B2098C"/>
    <w:rsid w:val="00B86EC8"/>
    <w:rsid w:val="00BD5D3A"/>
    <w:rsid w:val="00BE4712"/>
    <w:rsid w:val="00C24619"/>
    <w:rsid w:val="00C87F87"/>
    <w:rsid w:val="00CF78FD"/>
    <w:rsid w:val="00D404EC"/>
    <w:rsid w:val="00D74B59"/>
    <w:rsid w:val="00D859EE"/>
    <w:rsid w:val="00DD00AE"/>
    <w:rsid w:val="00E53F27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E703F"/>
  <w15:chartTrackingRefBased/>
  <w15:docId w15:val="{5A9BD891-1B68-4DFE-A02C-D913E669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12"/>
    <w:pPr>
      <w:tabs>
        <w:tab w:val="left" w:pos="1843"/>
        <w:tab w:val="left" w:pos="2127"/>
        <w:tab w:val="left" w:pos="3402"/>
        <w:tab w:val="left" w:pos="3686"/>
        <w:tab w:val="right" w:pos="3828"/>
        <w:tab w:val="left" w:pos="3969"/>
        <w:tab w:val="left" w:pos="5245"/>
        <w:tab w:val="left" w:pos="5529"/>
        <w:tab w:val="left" w:pos="6804"/>
        <w:tab w:val="left" w:pos="7088"/>
        <w:tab w:val="left" w:pos="8080"/>
        <w:tab w:val="left" w:pos="8364"/>
        <w:tab w:val="left" w:pos="9072"/>
        <w:tab w:val="left" w:pos="9781"/>
        <w:tab w:val="left" w:pos="10065"/>
        <w:tab w:val="left" w:pos="13608"/>
        <w:tab w:val="left" w:pos="14175"/>
      </w:tabs>
      <w:spacing w:after="0" w:line="240" w:lineRule="auto"/>
      <w:ind w:right="85"/>
      <w:contextualSpacing/>
    </w:pPr>
    <w:rPr>
      <w:rFonts w:ascii="Raleway" w:hAnsi="Raleway"/>
      <w:color w:val="272727"/>
      <w:sz w:val="24"/>
      <w:szCs w:val="24"/>
      <w:shd w:val="clear" w:color="auto" w:fill="FFFFFF"/>
    </w:rPr>
  </w:style>
  <w:style w:type="paragraph" w:styleId="Titre1">
    <w:name w:val="heading 1"/>
    <w:basedOn w:val="Normal"/>
    <w:next w:val="Normal"/>
    <w:link w:val="Titre1Car"/>
    <w:uiPriority w:val="9"/>
    <w:qFormat/>
    <w:rsid w:val="007C2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2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2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2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7C2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2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2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2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2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2C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2C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2C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2C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2C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2C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2C11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6F53B9"/>
    <w:pPr>
      <w:numPr>
        <w:numId w:val="1"/>
      </w:numPr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3B9"/>
    <w:rPr>
      <w:rFonts w:ascii="Raleway" w:hAnsi="Raleway"/>
      <w:b/>
      <w:bCs/>
      <w:color w:val="272727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2C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2C11"/>
    <w:pPr>
      <w:ind w:left="720"/>
    </w:pPr>
  </w:style>
  <w:style w:type="character" w:styleId="Accentuationintense">
    <w:name w:val="Intense Emphasis"/>
    <w:basedOn w:val="Policepardfaut"/>
    <w:uiPriority w:val="21"/>
    <w:qFormat/>
    <w:rsid w:val="007C2C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2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2C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2C11"/>
    <w:rPr>
      <w:b/>
      <w:bCs/>
      <w:smallCaps/>
      <w:color w:val="0F4761" w:themeColor="accent1" w:themeShade="BF"/>
      <w:spacing w:val="5"/>
    </w:rPr>
  </w:style>
  <w:style w:type="character" w:customStyle="1" w:styleId="gfieldrequired">
    <w:name w:val="gfield_required"/>
    <w:basedOn w:val="Policepardfaut"/>
    <w:rsid w:val="007B3D78"/>
  </w:style>
  <w:style w:type="character" w:styleId="Hyperlien">
    <w:name w:val="Hyperlink"/>
    <w:basedOn w:val="Policepardfaut"/>
    <w:uiPriority w:val="99"/>
    <w:unhideWhenUsed/>
    <w:rsid w:val="006F53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53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47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4712"/>
  </w:style>
  <w:style w:type="paragraph" w:styleId="Pieddepage">
    <w:name w:val="footer"/>
    <w:basedOn w:val="Normal"/>
    <w:link w:val="PieddepageCar"/>
    <w:uiPriority w:val="99"/>
    <w:unhideWhenUsed/>
    <w:rsid w:val="00BE47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12"/>
  </w:style>
  <w:style w:type="table" w:styleId="Grilledutableau">
    <w:name w:val="Table Grid"/>
    <w:basedOn w:val="TableauNormal"/>
    <w:uiPriority w:val="39"/>
    <w:rsid w:val="00C8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hcn.ca/admissibilit%C3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2F5C4-7732-C046-A222-79938D2C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Chambre de commerce Haute-Côte-Nord</dc:creator>
  <cp:keywords/>
  <dc:description/>
  <cp:lastModifiedBy>Stef Perso</cp:lastModifiedBy>
  <cp:revision>7</cp:revision>
  <dcterms:created xsi:type="dcterms:W3CDTF">2024-04-25T21:04:00Z</dcterms:created>
  <dcterms:modified xsi:type="dcterms:W3CDTF">2024-04-25T21:32:00Z</dcterms:modified>
</cp:coreProperties>
</file>